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504" w:rsidRDefault="007F6504"/>
    <w:p w:rsidR="007F6504" w:rsidRDefault="007F6504"/>
    <w:p w:rsidR="00EA6D66" w:rsidRDefault="00EA6D66">
      <w:r>
        <w:t>STAIRBIZ SPLASH WINDOW (LOGIN WINDOW)</w:t>
      </w:r>
    </w:p>
    <w:p w:rsidR="00EA6D66" w:rsidRDefault="00EA6D66">
      <w:r>
        <w:t>The StairBiz application is for PC and laptop computers.</w:t>
      </w:r>
    </w:p>
    <w:p w:rsidR="00EA6D66" w:rsidRDefault="00EA6D66">
      <w:r>
        <w:t>This splash window is the first window that comes up when you launch our application. It's primary function is to accept a password.</w:t>
      </w:r>
      <w:r w:rsidR="00060334">
        <w:t xml:space="preserve"> </w:t>
      </w:r>
    </w:p>
    <w:p w:rsidR="00EA6D66" w:rsidRDefault="00EA6D66">
      <w:r>
        <w:t>Included in our documentation is an image of our existing window. The existing text, button and field elements will need to be in your design.</w:t>
      </w:r>
    </w:p>
    <w:p w:rsidR="00060334" w:rsidRDefault="00EA6D66">
      <w:r>
        <w:t>The existing window is 340 x 340 pixels. I don't mind what size you do it (within the constraints of normal PC windows).</w:t>
      </w:r>
      <w:r w:rsidR="00060334">
        <w:t xml:space="preserve"> It may or may not have a solid border - that's up to you. It centres on a "parent" window. The blue-turquoise colour of the existing window is negotiable (but is also the background to all windows in StairBiz - 110 of them).</w:t>
      </w:r>
    </w:p>
    <w:p w:rsidR="00060334" w:rsidRDefault="00060334" w:rsidP="00060334">
      <w:r>
        <w:t>Our current brochure (included in the uploaded documentation) is just for your information. You may get some ideas from it. You might also go to (for example) ...</w:t>
      </w:r>
    </w:p>
    <w:p w:rsidR="00060334" w:rsidRDefault="00060334" w:rsidP="00060334">
      <w:r>
        <w:tab/>
        <w:t>www.genstairs.com.au/</w:t>
      </w:r>
      <w:r>
        <w:br/>
      </w:r>
      <w:r>
        <w:tab/>
      </w:r>
      <w:r>
        <w:tab/>
        <w:t>&gt;&gt; Showroom &gt;&gt; Timber Staircases</w:t>
      </w:r>
    </w:p>
    <w:p w:rsidR="00060334" w:rsidRDefault="00060334">
      <w:r>
        <w:t>for more ideas. Anything you need I will do my best to provide.</w:t>
      </w:r>
    </w:p>
    <w:p w:rsidR="00060334" w:rsidRDefault="00060334">
      <w:r>
        <w:t>FYI, the process goes something like this:</w:t>
      </w:r>
      <w:r>
        <w:br/>
        <w:t xml:space="preserve">Architect Plans &gt; StairBiz Design in </w:t>
      </w:r>
      <w:proofErr w:type="spellStart"/>
      <w:r>
        <w:t>plan</w:t>
      </w:r>
      <w:proofErr w:type="spellEnd"/>
      <w:r>
        <w:t xml:space="preserve"> view &gt; StairBiz design in 3D &gt; Manufacture &gt; Installation</w:t>
      </w:r>
      <w:r>
        <w:br/>
        <w:t>I can provide as many photos as you like.</w:t>
      </w:r>
    </w:p>
    <w:p w:rsidR="00060334" w:rsidRDefault="00060334">
      <w:r>
        <w:t>Our current (really shitty and about to be fixed) web site is www.stair.biz</w:t>
      </w:r>
    </w:p>
    <w:p w:rsidR="00060334" w:rsidRDefault="00060334" w:rsidP="00060334">
      <w:r>
        <w:t>My contact details are on the Contacts page (John Dibley, Australia). Feel free to contact me any time for any reason.</w:t>
      </w:r>
      <w:r w:rsidR="00897037">
        <w:t xml:space="preserve"> I</w:t>
      </w:r>
      <w:r>
        <w:t>f you're not on the right track I'd like to let you know about it as soon as possible.</w:t>
      </w:r>
    </w:p>
    <w:p w:rsidR="009D4073" w:rsidRDefault="009D4073" w:rsidP="00060334">
      <w:r>
        <w:t>Many thanks,</w:t>
      </w:r>
    </w:p>
    <w:p w:rsidR="009D4073" w:rsidRDefault="009D4073" w:rsidP="00060334">
      <w:r>
        <w:t>John</w:t>
      </w:r>
    </w:p>
    <w:p w:rsidR="00EA6D66" w:rsidRDefault="00EA6D66"/>
    <w:p w:rsidR="00060334" w:rsidRPr="00060334" w:rsidRDefault="00060334" w:rsidP="00060334">
      <w:pPr>
        <w:rPr>
          <w:color w:val="A6A6A6" w:themeColor="background1" w:themeShade="A6"/>
        </w:rPr>
      </w:pPr>
      <w:r w:rsidRPr="00060334">
        <w:rPr>
          <w:color w:val="A6A6A6" w:themeColor="background1" w:themeShade="A6"/>
        </w:rPr>
        <w:t xml:space="preserve">We are one of a handful of developers specialising in timber staircase design and manufacturing. Our market is timber staircase manufacturers. Our application (StairBiz) has been a leader in the industry for many years. Our existing splash window (login window) is old and tired and needs a redesign (we've just redesigned our icons, and our web site and brochure are next). You have carte blanche re design (other than some things that must appear on it). It simply needs to convey that we are solid and professional (not to mention exciting and innovative - lol). For further information see the documentation that we have uploaded. </w:t>
      </w:r>
    </w:p>
    <w:p w:rsidR="00060334" w:rsidRDefault="00060334" w:rsidP="00060334"/>
    <w:p w:rsidR="00EA6D66" w:rsidRDefault="00EA6D66"/>
    <w:p w:rsidR="00EA6D66" w:rsidRDefault="00EA6D66"/>
    <w:p w:rsidR="00EA6D66" w:rsidRDefault="00EA6D66"/>
    <w:p w:rsidR="007F6504" w:rsidRDefault="007F6504"/>
    <w:sectPr w:rsidR="007F6504" w:rsidSect="006A6C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F6504"/>
    <w:rsid w:val="00060334"/>
    <w:rsid w:val="006A6CD3"/>
    <w:rsid w:val="007F6504"/>
    <w:rsid w:val="00897037"/>
    <w:rsid w:val="009D4073"/>
    <w:rsid w:val="00CA4CAC"/>
    <w:rsid w:val="00D00B6A"/>
    <w:rsid w:val="00EA6D66"/>
    <w:rsid w:val="00EF49E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C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Dibley</dc:creator>
  <cp:lastModifiedBy>John Dibley</cp:lastModifiedBy>
  <cp:revision>2</cp:revision>
  <dcterms:created xsi:type="dcterms:W3CDTF">2013-06-04T07:46:00Z</dcterms:created>
  <dcterms:modified xsi:type="dcterms:W3CDTF">2013-06-04T08:42:00Z</dcterms:modified>
</cp:coreProperties>
</file>